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26" w:rsidRPr="006A1226" w:rsidRDefault="006A1226" w:rsidP="006A1226">
      <w:pPr>
        <w:pStyle w:val="1"/>
        <w:spacing w:before="0" w:beforeAutospacing="0" w:after="178" w:afterAutospacing="0"/>
        <w:jc w:val="center"/>
        <w:rPr>
          <w:b w:val="0"/>
          <w:bCs w:val="0"/>
          <w:color w:val="000000"/>
          <w:sz w:val="53"/>
          <w:szCs w:val="53"/>
        </w:rPr>
      </w:pPr>
      <w:r w:rsidRPr="006A1226">
        <w:rPr>
          <w:b w:val="0"/>
          <w:bCs w:val="0"/>
          <w:color w:val="000000"/>
          <w:sz w:val="53"/>
          <w:szCs w:val="53"/>
        </w:rPr>
        <w:t>Социальная реклама в области энергосбережения и повышения энергетической эффективности</w:t>
      </w:r>
    </w:p>
    <w:p w:rsidR="006A1226" w:rsidRPr="006A1226" w:rsidRDefault="006A1226" w:rsidP="006A1226">
      <w:pPr>
        <w:pStyle w:val="a4"/>
        <w:spacing w:before="0" w:beforeAutospacing="0" w:after="178" w:afterAutospacing="0"/>
        <w:jc w:val="center"/>
        <w:rPr>
          <w:color w:val="000000"/>
          <w:sz w:val="28"/>
          <w:szCs w:val="28"/>
        </w:rPr>
      </w:pPr>
      <w:r w:rsidRPr="006A1226">
        <w:rPr>
          <w:rStyle w:val="a5"/>
          <w:color w:val="000000"/>
          <w:sz w:val="28"/>
          <w:szCs w:val="28"/>
        </w:rPr>
        <w:t>Социальная реклама в области энергосбережения и повышения энергетической эффективности</w:t>
      </w:r>
    </w:p>
    <w:p w:rsidR="006A1226" w:rsidRPr="006A1226" w:rsidRDefault="006A1226" w:rsidP="006A1226">
      <w:pPr>
        <w:pStyle w:val="a4"/>
        <w:spacing w:before="0" w:beforeAutospacing="0" w:after="178" w:afterAutospacing="0"/>
        <w:jc w:val="center"/>
        <w:rPr>
          <w:color w:val="000000"/>
          <w:sz w:val="28"/>
          <w:szCs w:val="28"/>
        </w:rPr>
      </w:pPr>
      <w:r w:rsidRPr="006A1226">
        <w:rPr>
          <w:color w:val="000000"/>
          <w:sz w:val="28"/>
          <w:szCs w:val="28"/>
        </w:rPr>
        <w:t>Уважаемые жители Усть-Донецкого городского поселения!</w:t>
      </w:r>
    </w:p>
    <w:p w:rsidR="006A1226" w:rsidRPr="006A1226" w:rsidRDefault="006A1226" w:rsidP="006A1226">
      <w:pPr>
        <w:pStyle w:val="a4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6A1226">
        <w:rPr>
          <w:color w:val="000000"/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муниципального образования Усть-Донецкого городского поселения.</w:t>
      </w:r>
    </w:p>
    <w:p w:rsidR="006A1226" w:rsidRPr="006A1226" w:rsidRDefault="006A1226" w:rsidP="006A1226">
      <w:pPr>
        <w:pStyle w:val="a4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6A1226">
        <w:rPr>
          <w:color w:val="000000"/>
          <w:sz w:val="28"/>
          <w:szCs w:val="28"/>
        </w:rPr>
        <w:t>Привычка экономить энергию и ресурсы –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удовлетворения не только от экономической выгоды, но и от создания того, что этим вы помогаете модернизировать экономику нашей страны.</w:t>
      </w:r>
    </w:p>
    <w:p w:rsidR="006A1226" w:rsidRPr="006A1226" w:rsidRDefault="006A1226" w:rsidP="006A1226">
      <w:pPr>
        <w:pStyle w:val="a4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6A1226">
        <w:rPr>
          <w:color w:val="000000"/>
          <w:sz w:val="28"/>
          <w:szCs w:val="28"/>
        </w:rPr>
        <w:t>Рационально используйте электричество!</w:t>
      </w:r>
    </w:p>
    <w:p w:rsidR="006A1226" w:rsidRPr="006A1226" w:rsidRDefault="006A1226" w:rsidP="006A1226">
      <w:pPr>
        <w:pStyle w:val="a4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6A1226">
        <w:rPr>
          <w:color w:val="000000"/>
          <w:sz w:val="28"/>
          <w:szCs w:val="28"/>
        </w:rPr>
        <w:t>Устанавливайте современные энергосберегающие электротехнические устройства, много тарифные электросчетчики, позволяющие экономить на разнице тарифов.</w:t>
      </w:r>
    </w:p>
    <w:p w:rsidR="006A1226" w:rsidRPr="006A1226" w:rsidRDefault="006A1226" w:rsidP="006A1226">
      <w:pPr>
        <w:pStyle w:val="a4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6A1226">
        <w:rPr>
          <w:color w:val="000000"/>
          <w:sz w:val="28"/>
          <w:szCs w:val="28"/>
        </w:rPr>
        <w:t xml:space="preserve">Максимально используйте возможности естественного освещения, выключайте освещение, когда в нем нет необходимости, отключайте от сети зарядные   устройства, замените лампы </w:t>
      </w:r>
      <w:proofErr w:type="gramStart"/>
      <w:r w:rsidRPr="006A1226">
        <w:rPr>
          <w:color w:val="000000"/>
          <w:sz w:val="28"/>
          <w:szCs w:val="28"/>
        </w:rPr>
        <w:t>на</w:t>
      </w:r>
      <w:proofErr w:type="gramEnd"/>
      <w:r w:rsidRPr="006A1226">
        <w:rPr>
          <w:color w:val="000000"/>
          <w:sz w:val="28"/>
          <w:szCs w:val="28"/>
        </w:rPr>
        <w:t xml:space="preserve"> энергосберегающие.</w:t>
      </w:r>
    </w:p>
    <w:p w:rsidR="006A1226" w:rsidRPr="006A1226" w:rsidRDefault="006A1226" w:rsidP="006A1226">
      <w:pPr>
        <w:pStyle w:val="a4"/>
        <w:spacing w:before="0" w:beforeAutospacing="0" w:after="178" w:afterAutospacing="0"/>
        <w:jc w:val="both"/>
        <w:rPr>
          <w:color w:val="000000"/>
          <w:sz w:val="28"/>
          <w:szCs w:val="28"/>
          <w:u w:val="single"/>
        </w:rPr>
      </w:pPr>
      <w:r w:rsidRPr="006A1226">
        <w:rPr>
          <w:rStyle w:val="a5"/>
          <w:color w:val="000000"/>
          <w:sz w:val="28"/>
          <w:szCs w:val="28"/>
          <w:u w:val="single"/>
        </w:rPr>
        <w:t>Начни с себя, вот главное решение!</w:t>
      </w:r>
    </w:p>
    <w:p w:rsidR="006A1226" w:rsidRPr="006A1226" w:rsidRDefault="006A1226" w:rsidP="006A1226">
      <w:pPr>
        <w:pStyle w:val="a4"/>
        <w:spacing w:before="0" w:beforeAutospacing="0" w:after="178" w:afterAutospacing="0"/>
        <w:jc w:val="both"/>
        <w:rPr>
          <w:color w:val="000000"/>
          <w:sz w:val="28"/>
          <w:szCs w:val="28"/>
          <w:u w:val="single"/>
        </w:rPr>
      </w:pPr>
      <w:r w:rsidRPr="006A1226">
        <w:rPr>
          <w:rStyle w:val="a5"/>
          <w:color w:val="000000"/>
          <w:sz w:val="28"/>
          <w:szCs w:val="28"/>
          <w:u w:val="single"/>
        </w:rPr>
        <w:t>Энергосбережение - Вклад каждого - Результат общий!</w:t>
      </w:r>
    </w:p>
    <w:p w:rsidR="006A1226" w:rsidRPr="006A1226" w:rsidRDefault="006A1226" w:rsidP="006A1226">
      <w:pPr>
        <w:pStyle w:val="a4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hyperlink r:id="rId4" w:history="1">
        <w:r w:rsidRPr="006A1226">
          <w:rPr>
            <w:rStyle w:val="a3"/>
            <w:color w:val="00008B"/>
            <w:sz w:val="28"/>
            <w:szCs w:val="28"/>
          </w:rPr>
          <w:t>ФЗ № 261 “ОБ ЭНЕРГОСБЕРЕЖЕНИИ И О ПОВЫШЕНИИ ЭНЕРГЕТИЧЕСКОЙ ЭФФЕКТИВНОСТИ И О ВНЕСЕНИИ ИЗМЕНЕНИЙ В ОТДЕЛЬНЫЕ ЗАКОНОДАТЕЛЬНЫЕ АКТЫ РОССИЙСКОЙ ФЕДЕРАЦИИ”</w:t>
        </w:r>
      </w:hyperlink>
    </w:p>
    <w:p w:rsidR="006A1226" w:rsidRPr="006A1226" w:rsidRDefault="006A1226" w:rsidP="006A1226">
      <w:pPr>
        <w:pStyle w:val="a4"/>
        <w:spacing w:before="0" w:beforeAutospacing="0" w:after="178" w:afterAutospacing="0"/>
        <w:jc w:val="center"/>
        <w:rPr>
          <w:color w:val="000000"/>
          <w:sz w:val="28"/>
          <w:szCs w:val="28"/>
        </w:rPr>
      </w:pPr>
      <w:r w:rsidRPr="006A1226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815715" cy="2709545"/>
            <wp:effectExtent l="19050" t="0" r="0" b="0"/>
            <wp:docPr id="5" name="Рисунок 1" descr="http://ustdoneckaya-adm.ru/Upload/Images/Clipboard02%286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tdoneckaya-adm.ru/Upload/Images/Clipboard02%286%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270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017" w:rsidRPr="006A1226" w:rsidRDefault="00867017" w:rsidP="008670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22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Социальная реклама в области энергосбережения и повышения энергетической эффективности.  Почему нам необходимо беречь энергию?</w:t>
      </w:r>
    </w:p>
    <w:p w:rsidR="00867017" w:rsidRPr="006A1226" w:rsidRDefault="00867017" w:rsidP="006A1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6A122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</w:t>
      </w: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 ресурсы?</w:t>
      </w: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Относительная доступность электроэнергии, тепла, горячей воды создают представление у многих людей о том, что эти блага появляются сами </w:t>
      </w:r>
      <w:proofErr w:type="gramStart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proofErr w:type="gramEnd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они никогда не исчерпают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невозобновляемыми</w:t>
      </w:r>
      <w:proofErr w:type="spellEnd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Отсутствие разумного подхода к использованию энергии очень быстро приведет к тому, что она станет менее доступной и более дорогой.</w:t>
      </w: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Нужно использовать энергию рационально, необходимо научиться её беречь. Кроме существенной экономии денег при оплате энергии, потребляя энергию </w:t>
      </w: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эффективно, Вы вносите очень важный вклад в решение глобальных проблем экологии.</w:t>
      </w:r>
    </w:p>
    <w:p w:rsidR="007B003A" w:rsidRDefault="00867017" w:rsidP="007B0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0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Потреблять энергию эффективно очень просто. Достаточно следовать эти советам.</w:t>
      </w:r>
    </w:p>
    <w:p w:rsidR="007B003A" w:rsidRDefault="00867017" w:rsidP="007B0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О том, как лучше сберечь электроэнергию надо думать уже при покупке любого электротехнического устройства.</w:t>
      </w:r>
    </w:p>
    <w:p w:rsidR="007B003A" w:rsidRDefault="007B003A" w:rsidP="007B0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03A" w:rsidRDefault="00867017" w:rsidP="007B0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*** Осуществляйте покупку товаров электротехнического назначения в зарекомендовавших себя специализированных </w:t>
      </w:r>
      <w:proofErr w:type="gramStart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магазинах</w:t>
      </w:r>
      <w:proofErr w:type="gramEnd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003A" w:rsidRDefault="007B003A" w:rsidP="007B0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03A" w:rsidRDefault="00867017" w:rsidP="007B0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*** Перед покупкой узнайте подробнее об энергосберегающих свойствах товаров у консультантов торговых сетей, на сайтах производителей или в нашем Центре. Специалисты помогут вам подобрать наиболее современное и </w:t>
      </w:r>
      <w:proofErr w:type="spellStart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энергоэффективное</w:t>
      </w:r>
      <w:proofErr w:type="spellEnd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оборудование.</w:t>
      </w:r>
    </w:p>
    <w:p w:rsidR="007B003A" w:rsidRDefault="007B003A" w:rsidP="007B0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03A" w:rsidRDefault="00867017" w:rsidP="007B0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*** Приобретая бытовую технику, обращайте внимание на класс ее </w:t>
      </w:r>
      <w:proofErr w:type="spellStart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Получить данную информацию можно, найдя на приборе этикетку </w:t>
      </w:r>
      <w:proofErr w:type="spellStart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проконсультировавшись со специалистом торговой сети. Наиболее </w:t>
      </w:r>
      <w:proofErr w:type="spellStart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энергоэффективным</w:t>
      </w:r>
      <w:proofErr w:type="spellEnd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клас</w:t>
      </w:r>
      <w:proofErr w:type="gramStart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А++, А+, А; далее по убыванию –B, C, D, E, F, G.</w:t>
      </w: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От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поэтому очень важно сделать это правильно сразу.</w:t>
      </w:r>
    </w:p>
    <w:p w:rsidR="007B003A" w:rsidRDefault="007B003A" w:rsidP="007B0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03A" w:rsidRDefault="00867017" w:rsidP="007B0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 Для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окна обычно выходят на север или попаданию естественного света мешают рядом стоящие здания, деревья и т.п.</w:t>
      </w:r>
    </w:p>
    <w:p w:rsidR="007B003A" w:rsidRDefault="007B003A" w:rsidP="007B0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03A" w:rsidRDefault="00867017" w:rsidP="007B0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 Современные квартиры эффективно оборудовать комбинированным освещением. Всё искусственное освещение в наших квартирах можно разделить на общее и местное. Общее освещение предназначено для равномерного освещения комнаты, обычно в наших домах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надо расставить и развесить так, чтобы те места, где люстра освещает недостаточно, были ими освещены дополнительно. Мощность люстры можно считать достаточной, если на 1 м</w:t>
      </w:r>
      <w:proofErr w:type="gramStart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площади приходится 15 — 25 Вт </w:t>
      </w: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там где не нужен – выключить. В квартире станет уютнее и комфортнее. В результате устройства комбинированного освещения на комнату 1</w:t>
      </w:r>
      <w:r w:rsidR="007B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— 20 м</w:t>
      </w:r>
      <w:proofErr w:type="gramStart"/>
      <w:r w:rsidR="007B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="007B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экономится до 200 кВт</w:t>
      </w: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7B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год.</w:t>
      </w:r>
    </w:p>
    <w:p w:rsidR="007B003A" w:rsidRDefault="007B003A" w:rsidP="007B0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03A" w:rsidRDefault="00867017" w:rsidP="007B0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*** Удобно и выгодно оборудование Вашего дома </w:t>
      </w:r>
      <w:proofErr w:type="spellStart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светорегуляторами</w:t>
      </w:r>
      <w:proofErr w:type="spellEnd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Они позволяют плавно регулировать освещённость в помещении. </w:t>
      </w:r>
      <w:proofErr w:type="spellStart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Светорегулятор</w:t>
      </w:r>
      <w:proofErr w:type="spellEnd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видно из названия (ещё его называют </w:t>
      </w:r>
      <w:proofErr w:type="spellStart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диммер</w:t>
      </w:r>
      <w:proofErr w:type="spellEnd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может плавно регулировать уровень освещения в комнате. Если в комнате слишком яркое освещение – его можно убавить, при этом ещё и сберегается электроэнергия. </w:t>
      </w:r>
      <w:proofErr w:type="spellStart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Светорегуляторы</w:t>
      </w:r>
      <w:proofErr w:type="spellEnd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бывают </w:t>
      </w:r>
      <w:proofErr w:type="gramStart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ручные</w:t>
      </w:r>
      <w:proofErr w:type="gramEnd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автоматические.</w:t>
      </w:r>
    </w:p>
    <w:p w:rsidR="007B003A" w:rsidRDefault="007B003A" w:rsidP="007B0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03A" w:rsidRDefault="00867017" w:rsidP="007B0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 Рекомендуем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свет, звук или движение.</w:t>
      </w: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***** 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накаливания примерно в 5 раз.</w:t>
      </w:r>
    </w:p>
    <w:p w:rsidR="007B003A" w:rsidRDefault="00867017" w:rsidP="007B0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 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где в это же время в нём нет необходимости. Либо на вашей люстре можно будет включить не сразу все лампочки, а столько, сколько вам нужно сейчас для комфортного освещения.</w:t>
      </w:r>
    </w:p>
    <w:p w:rsidR="007B003A" w:rsidRDefault="00867017" w:rsidP="007B0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 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1 м</w:t>
      </w:r>
      <w:proofErr w:type="gramStart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(мощность энергосберегающих ламп будет в 5 раз меньше).</w:t>
      </w: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 Об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уменьшить затраты на ее оплату.</w:t>
      </w:r>
    </w:p>
    <w:p w:rsidR="007B003A" w:rsidRDefault="00867017" w:rsidP="007B0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***** Самый простой и эффективный способ экономии электроэнергии – не забывать всегда выключать за собой свет там, где он не нужен: уходя из дома, не оставлять бесполезно работающими электроприборы и освещение, не допускать длительного освещения пустых помещений.</w:t>
      </w: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уезжая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прибор будет бесполезно расходовать электроэнергию, допустим, в режиме «</w:t>
      </w:r>
      <w:proofErr w:type="spellStart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standby</w:t>
      </w:r>
      <w:proofErr w:type="spellEnd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но и обеспечит пожарную безопасность в доме в ваше отсутствие.</w:t>
      </w:r>
    </w:p>
    <w:p w:rsidR="007B003A" w:rsidRDefault="00867017" w:rsidP="007B0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 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плитами.</w:t>
      </w: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 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освещенность в помещении до30%.</w:t>
      </w: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 Старайтесь обеспечивать более низкий уровень общего освещения, когда вы используете местное освещение. То есть когда ваше рабочее место интенсивно освещается другим светильником, допустим, настольной лампой или торшером.</w:t>
      </w:r>
    </w:p>
    <w:p w:rsidR="007B003A" w:rsidRDefault="00867017" w:rsidP="007B0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 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следите за чистотой окон и т.п.</w:t>
      </w:r>
    </w:p>
    <w:p w:rsidR="00867017" w:rsidRPr="006A1226" w:rsidRDefault="00867017" w:rsidP="007B0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***** Посмотрите, где в вашем доме можно </w:t>
      </w:r>
      <w:proofErr w:type="gramStart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простую лампу накаливания на компактную</w:t>
      </w:r>
      <w:proofErr w:type="gramEnd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люминесцентные лампы в тех местах, где свет горит постоянно, а </w:t>
      </w:r>
      <w:proofErr w:type="gramStart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включается</w:t>
      </w:r>
      <w:proofErr w:type="gramEnd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/выключается редко. Замена ламп накаливания на современные энергосберегающие лампы в среднем может снизить потребление электроэнергии в квартире в 2 раза. Затраты обычно окупаются менее чем за год.</w:t>
      </w:r>
    </w:p>
    <w:p w:rsidR="007B003A" w:rsidRDefault="007B003A" w:rsidP="007B00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67017" w:rsidRPr="006A1226" w:rsidRDefault="00867017" w:rsidP="007B0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22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Внимание!</w:t>
      </w:r>
    </w:p>
    <w:p w:rsidR="007B003A" w:rsidRDefault="00867017" w:rsidP="007B0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</w:t>
      </w:r>
      <w:proofErr w:type="gramStart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люминесцентных лампах содержится небольшое количество паров ртути, которые вредны для человека, только если лампу разбили).</w:t>
      </w:r>
      <w:proofErr w:type="gramEnd"/>
    </w:p>
    <w:p w:rsidR="007B003A" w:rsidRDefault="00867017" w:rsidP="007B0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 Уходя из дома надолго (или ложась спать на ночь), выключайте не только свет, но и электроприборы, находящиеся в режиме «</w:t>
      </w:r>
      <w:proofErr w:type="spellStart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standby</w:t>
      </w:r>
      <w:proofErr w:type="spellEnd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(режим ожидания): телевизор, музыкальный центр, DVD-проигрыватель. Эта мера повысит также пожарную безопасность Вашего дома</w:t>
      </w:r>
      <w:proofErr w:type="gramStart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С</w:t>
      </w:r>
      <w:proofErr w:type="gramEnd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тарайтесь не ставить бытовую технику близко к приборам, выделяющим тепло (например, батарея отопления), не рекомендуется также устанавливать их в ниши, придвигать слишком близко к стене и накрывать чем-либо при работе. Эти приборы не любят тёплые места в доме, потому что они сами выделяют тепло. Излишек тепла всегда вреден для любого прибора.</w:t>
      </w: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 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</w:t>
      </w:r>
    </w:p>
    <w:p w:rsidR="007B003A" w:rsidRDefault="00867017" w:rsidP="007B0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 Все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</w:t>
      </w:r>
      <w:proofErr w:type="gramStart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</w:p>
    <w:p w:rsidR="007B003A" w:rsidRDefault="00867017" w:rsidP="007B0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Не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95% энергии используется</w:t>
      </w:r>
      <w:r w:rsidR="007B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впустую.</w:t>
      </w:r>
    </w:p>
    <w:p w:rsidR="007B003A" w:rsidRDefault="00867017" w:rsidP="007B0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Для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пылесос.</w:t>
      </w:r>
    </w:p>
    <w:p w:rsidR="007B003A" w:rsidRDefault="00867017" w:rsidP="007B0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** Важно своевременно удалять из электрочайника накипь. Накипь образуется в результате многократного нагревания и кипячения воды и </w:t>
      </w: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обладает малой теплопроводностью, поэтому вода в посуде с накипью нагревается медленно, а электроэнергии расходуется больше.</w:t>
      </w:r>
    </w:p>
    <w:p w:rsidR="007B003A" w:rsidRDefault="00867017" w:rsidP="007B0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 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</w:p>
    <w:p w:rsidR="007B003A" w:rsidRDefault="00867017" w:rsidP="007B0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**** Холодильник ставьте в прохладное место, ни в коем случае не рядом с плитой. Если температура в комнате, где стоит холодильник, достигает 30ºC, то потребление им электроэнергии удваивается.</w:t>
      </w:r>
    </w:p>
    <w:p w:rsidR="007B003A" w:rsidRDefault="00867017" w:rsidP="007B0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**** Не кладите теплые продукты в холодильник, дайте остыть им до комнатной температуры.</w:t>
      </w:r>
    </w:p>
    <w:p w:rsidR="007B003A" w:rsidRDefault="00867017" w:rsidP="007B0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 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</w:t>
      </w:r>
    </w:p>
    <w:p w:rsidR="00867017" w:rsidRPr="006A1226" w:rsidRDefault="00867017" w:rsidP="007B0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22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Кондиционер</w:t>
      </w:r>
      <w:r w:rsidRPr="006A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*** Работа кондиционера должна </w:t>
      </w:r>
      <w:proofErr w:type="gramStart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proofErr w:type="gramEnd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закрытых окнах и дверях. Иначе кондиционер будет охлаждать улицу или другие помещения, а там где необходима прохлада будет жарко. При этом </w:t>
      </w:r>
      <w:proofErr w:type="gramStart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электроэнергия</w:t>
      </w:r>
      <w:proofErr w:type="gramEnd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расходующаяся на работу кондиционера будет тратиться зря.</w:t>
      </w: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Использование </w:t>
      </w:r>
      <w:proofErr w:type="spellStart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многотарифного</w:t>
      </w:r>
      <w:proofErr w:type="spellEnd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учета электрической энергии</w:t>
      </w: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</w:t>
      </w:r>
      <w:proofErr w:type="spellStart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многотарифного</w:t>
      </w:r>
      <w:proofErr w:type="spellEnd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прибора учета его работа будет стоить значительно дешевле в ночное время. При этом</w:t>
      </w:r>
      <w:proofErr w:type="gramStart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существенно снизить расходы на ее оплату.</w:t>
      </w:r>
    </w:p>
    <w:p w:rsidR="00867017" w:rsidRPr="006A1226" w:rsidRDefault="00867017" w:rsidP="007B0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Сберегая тепло - бережем электроэнергию.</w:t>
      </w: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холодное время года особенно важно помнить также и о сбережении тепла в наших домах. Ведь когда нам не хватает тепла батарей центрального отопления, мы обогреваемся электрическими приборами. И тратим при этом электрическую энергию, которую могли бы не тратить.</w:t>
      </w: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6A122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Отопление</w:t>
      </w: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 Батареи отопления будут эффективно обогревать помещение, если за ними установить теплоотражающие экраны и не закрывать их плотными шторами.</w:t>
      </w: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***** В настоящее время существует много современных технологий отопления, имеющих явные преимущества перед </w:t>
      </w:r>
      <w:proofErr w:type="gramStart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традиционными</w:t>
      </w:r>
      <w:proofErr w:type="gramEnd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длинноволновые обогреватели, теплые полы, </w:t>
      </w:r>
      <w:proofErr w:type="spellStart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теплонакопители</w:t>
      </w:r>
      <w:proofErr w:type="spellEnd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Последние позволяют использовать выгоду низкого «ночного» тарифа на электроэнергию, так как именно во время действия этого тарифа происходит накопление тепла в </w:t>
      </w:r>
      <w:proofErr w:type="spellStart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теплонакопителях</w:t>
      </w:r>
      <w:proofErr w:type="spellEnd"/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дневное же время они отдают тепло строго в соответствии с выставленной температурой.</w:t>
      </w: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22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Утепление помещений</w:t>
      </w: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***** Известно, что в большинстве наших домов тепловые потери превышают нормы в 3-5 раз. Очень часто эти потери компенсируются за счёт обогрева различными электроприборами. По оценкам специалистов, 40 % потерь тепла происходит через окна. Их дополнительная тепловая изоляция или замена на современные стеклопакеты может повысить температуру в помещении на 4-5 °С. И, возможно, работа электрообогревательных приборов будет не нужна или сокращена до минимума. Это же касается утепления дверей, стен, пола и потолка.</w:t>
      </w: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используется. Например, в подъездах наших домов свет горит всю ночь, а ведь в три-пять часов утра в подъезде, как правило, никого нет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самостоятельно свет через заданный промежуток времени (от 10 сек. до 10 мин.). Таким 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– гаснет.</w:t>
      </w:r>
    </w:p>
    <w:p w:rsidR="007B003A" w:rsidRDefault="007B003A" w:rsidP="007B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867017" w:rsidRPr="006A1226" w:rsidRDefault="00867017" w:rsidP="007B00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22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Социальная реклама в области энергосбережения</w:t>
      </w:r>
    </w:p>
    <w:p w:rsidR="00867017" w:rsidRPr="006A1226" w:rsidRDefault="00867017" w:rsidP="008670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226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686685" cy="1907540"/>
            <wp:effectExtent l="19050" t="0" r="0" b="0"/>
            <wp:docPr id="1" name="Рисунок 1" descr="http://ust.donland.ru/Data/Sites/32/media/%D0%B1%D0%BB%D0%B0%D0%B3%D0%BE%D1%83%D1%81%D1%82%D1%80%D0%BE%D0%B9%D1%81%D1%82%D0%B2%D0%BE/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t.donland.ru/Data/Sites/32/media/%D0%B1%D0%BB%D0%B0%D0%B3%D0%BE%D1%83%D1%81%D1%82%D1%80%D0%BE%D0%B9%D1%81%D1%82%D0%B2%D0%BE/_image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226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86685" cy="1907540"/>
            <wp:effectExtent l="19050" t="0" r="0" b="0"/>
            <wp:docPr id="2" name="Рисунок 2" descr="http://ust.donland.ru/Data/Sites/32/media/%D0%B1%D0%BB%D0%B0%D0%B3%D0%BE%D1%83%D1%81%D1%82%D1%80%D0%BE%D0%B9%D1%81%D1%82%D0%B2%D0%BE/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t.donland.ru/Data/Sites/32/media/%D0%B1%D0%BB%D0%B0%D0%B3%D0%BE%D1%83%D1%81%D1%82%D1%80%D0%BE%D0%B9%D1%81%D1%82%D0%B2%D0%BE/_image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226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32230" cy="1907540"/>
            <wp:effectExtent l="19050" t="0" r="1270" b="0"/>
            <wp:docPr id="3" name="Рисунок 3" descr="http://ust.donland.ru/Data/Sites/32/media/%D0%B1%D0%BB%D0%B0%D0%B3%D0%BE%D1%83%D1%81%D1%82%D1%80%D0%BE%D0%B9%D1%81%D1%82%D0%B2%D0%BE/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st.donland.ru/Data/Sites/32/media/%D0%B1%D0%BB%D0%B0%D0%B3%D0%BE%D1%83%D1%81%D1%82%D1%80%D0%BE%D0%B9%D1%81%D1%82%D0%B2%D0%BE/_image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226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09545" cy="1907540"/>
            <wp:effectExtent l="19050" t="0" r="0" b="0"/>
            <wp:docPr id="4" name="Рисунок 4" descr="http://ust.donland.ru/Data/Sites/32/media/%D0%B1%D0%BB%D0%B0%D0%B3%D0%BE%D1%83%D1%81%D1%82%D1%80%D0%BE%D0%B9%D1%81%D1%82%D0%B2%D0%BE/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t.donland.ru/Data/Sites/32/media/%D0%B1%D0%BB%D0%B0%D0%B3%D0%BE%D1%83%D1%81%D1%82%D1%80%D0%BE%D0%B9%D1%81%D1%82%D0%B2%D0%BE/_image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F18" w:rsidRPr="006A1226" w:rsidRDefault="00BF0F18">
      <w:pPr>
        <w:rPr>
          <w:rFonts w:ascii="Times New Roman" w:hAnsi="Times New Roman" w:cs="Times New Roman"/>
        </w:rPr>
      </w:pPr>
    </w:p>
    <w:sectPr w:rsidR="00BF0F18" w:rsidRPr="006A1226" w:rsidSect="006A12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67017"/>
    <w:rsid w:val="001D3854"/>
    <w:rsid w:val="00204F02"/>
    <w:rsid w:val="006818D3"/>
    <w:rsid w:val="006A1226"/>
    <w:rsid w:val="007B003A"/>
    <w:rsid w:val="00867017"/>
    <w:rsid w:val="00905961"/>
    <w:rsid w:val="00A65636"/>
    <w:rsid w:val="00BF0F18"/>
    <w:rsid w:val="00F3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18"/>
  </w:style>
  <w:style w:type="paragraph" w:styleId="1">
    <w:name w:val="heading 1"/>
    <w:basedOn w:val="a"/>
    <w:link w:val="10"/>
    <w:uiPriority w:val="9"/>
    <w:qFormat/>
    <w:rsid w:val="008670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70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0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70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70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70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1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4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4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spraevsky.ru/wp-content/uploads/2014/05/23_11_2009_261fz3.doc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2021-11-15T09:36:00Z</dcterms:created>
  <dcterms:modified xsi:type="dcterms:W3CDTF">2021-11-15T09:36:00Z</dcterms:modified>
</cp:coreProperties>
</file>